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F06B0" w14:textId="0781608A" w:rsidR="00593326" w:rsidRDefault="0001709D" w:rsidP="000B43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Appendix </w:t>
      </w:r>
      <w:r w:rsidR="0093475B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: CCE Report and Approvals</w:t>
      </w:r>
    </w:p>
    <w:p w14:paraId="2B80471C" w14:textId="77777777" w:rsidR="00E93E3D" w:rsidRDefault="00E93E3D" w:rsidP="000B43C1">
      <w:pPr>
        <w:rPr>
          <w:rFonts w:ascii="Times New Roman" w:hAnsi="Times New Roman" w:cs="Times New Roman"/>
          <w:sz w:val="24"/>
          <w:szCs w:val="24"/>
        </w:rPr>
      </w:pPr>
    </w:p>
    <w:p w14:paraId="3DD69A9F" w14:textId="772EA57F" w:rsidR="0001709D" w:rsidRPr="003B6DD3" w:rsidRDefault="0001709D" w:rsidP="0001709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Needs Approval:</w:t>
      </w:r>
      <w:r w:rsidR="003B6DD3">
        <w:rPr>
          <w:rFonts w:ascii="Times New Roman" w:hAnsi="Times New Roman" w:cs="Times New Roman"/>
          <w:sz w:val="24"/>
          <w:szCs w:val="24"/>
        </w:rPr>
        <w:t xml:space="preserve"> - </w:t>
      </w:r>
      <w:r w:rsidR="003B6DD3">
        <w:rPr>
          <w:rFonts w:ascii="Times New Roman" w:hAnsi="Times New Roman" w:cs="Times New Roman"/>
          <w:b/>
          <w:bCs/>
          <w:sz w:val="24"/>
          <w:szCs w:val="24"/>
        </w:rPr>
        <w:t xml:space="preserve">Both Approved by Acclamation </w:t>
      </w:r>
      <w:bookmarkStart w:id="0" w:name="_GoBack"/>
      <w:bookmarkEnd w:id="0"/>
    </w:p>
    <w:p w14:paraId="6CF69CE7" w14:textId="77777777" w:rsidR="0001709D" w:rsidRDefault="0001709D" w:rsidP="00017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Academic Support Services Support Committee</w:t>
      </w:r>
    </w:p>
    <w:p w14:paraId="4BEE2D46" w14:textId="77777777" w:rsidR="0001709D" w:rsidRDefault="0001709D" w:rsidP="00017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 </w:t>
      </w:r>
      <w:proofErr w:type="spellStart"/>
      <w:r>
        <w:rPr>
          <w:rFonts w:ascii="Times New Roman" w:hAnsi="Times New Roman" w:cs="Times New Roman"/>
          <w:sz w:val="24"/>
          <w:szCs w:val="24"/>
        </w:rPr>
        <w:t>Ziemnowicz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SBS 2020</w:t>
      </w:r>
    </w:p>
    <w:p w14:paraId="0B4BAAE1" w14:textId="77777777" w:rsidR="0001709D" w:rsidRDefault="0001709D" w:rsidP="0001709D">
      <w:pPr>
        <w:rPr>
          <w:rFonts w:ascii="Times New Roman" w:hAnsi="Times New Roman" w:cs="Times New Roman"/>
          <w:sz w:val="24"/>
          <w:szCs w:val="24"/>
        </w:rPr>
      </w:pPr>
    </w:p>
    <w:p w14:paraId="70E7220C" w14:textId="77777777" w:rsidR="0001709D" w:rsidRDefault="0001709D" w:rsidP="00017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Education Subcommittee</w:t>
      </w:r>
    </w:p>
    <w:p w14:paraId="6E121BEB" w14:textId="77777777" w:rsidR="0001709D" w:rsidRDefault="0001709D" w:rsidP="00017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Nathan Thomas ARTS 2020</w:t>
      </w:r>
    </w:p>
    <w:p w14:paraId="12F14769" w14:textId="77777777" w:rsidR="0001709D" w:rsidRDefault="0001709D" w:rsidP="000B43C1">
      <w:pPr>
        <w:rPr>
          <w:rFonts w:ascii="Times New Roman" w:hAnsi="Times New Roman" w:cs="Times New Roman"/>
          <w:sz w:val="24"/>
          <w:szCs w:val="24"/>
        </w:rPr>
      </w:pPr>
    </w:p>
    <w:p w14:paraId="7334C759" w14:textId="47C6066C" w:rsidR="0096486A" w:rsidRDefault="0001709D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Informational:</w:t>
      </w:r>
    </w:p>
    <w:p w14:paraId="3FCF2228" w14:textId="77777777" w:rsidR="00BD59B1" w:rsidRDefault="00BD59B1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Committee for Oversight of the Faculty Handbook</w:t>
      </w:r>
    </w:p>
    <w:p w14:paraId="49569848" w14:textId="57F28CAB" w:rsidR="0001709D" w:rsidRDefault="0001709D" w:rsidP="006856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June Powers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2020</w:t>
      </w:r>
    </w:p>
    <w:p w14:paraId="085E2C28" w14:textId="2A4C39EA" w:rsidR="005E5039" w:rsidRDefault="00685670" w:rsidP="006856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Emily Neff-Sharum    SBS</w:t>
      </w:r>
      <w:r w:rsidR="0001460F">
        <w:rPr>
          <w:rFonts w:ascii="Times New Roman" w:hAnsi="Times New Roman" w:cs="Times New Roman"/>
          <w:sz w:val="24"/>
          <w:szCs w:val="24"/>
        </w:rPr>
        <w:tab/>
      </w:r>
      <w:r w:rsidR="0001460F">
        <w:rPr>
          <w:rFonts w:ascii="Times New Roman" w:hAnsi="Times New Roman" w:cs="Times New Roman"/>
          <w:sz w:val="24"/>
          <w:szCs w:val="24"/>
        </w:rPr>
        <w:tab/>
        <w:t>2020</w:t>
      </w:r>
      <w:r w:rsidR="005E5039" w:rsidRPr="005E50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2C3291" w14:textId="3B9CCB2E" w:rsidR="0001709D" w:rsidRDefault="0001709D" w:rsidP="00685670">
      <w:pPr>
        <w:rPr>
          <w:rFonts w:ascii="Times New Roman" w:hAnsi="Times New Roman" w:cs="Times New Roman"/>
          <w:sz w:val="24"/>
          <w:szCs w:val="24"/>
        </w:rPr>
      </w:pPr>
    </w:p>
    <w:p w14:paraId="092B69C6" w14:textId="25530A9C" w:rsidR="0001709D" w:rsidRDefault="0001709D" w:rsidP="006856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Faculty </w:t>
      </w:r>
      <w:r w:rsidR="00024B7E">
        <w:rPr>
          <w:rFonts w:ascii="Times New Roman" w:hAnsi="Times New Roman" w:cs="Times New Roman"/>
          <w:sz w:val="24"/>
          <w:szCs w:val="24"/>
        </w:rPr>
        <w:t>Awards</w:t>
      </w:r>
      <w:r>
        <w:rPr>
          <w:rFonts w:ascii="Times New Roman" w:hAnsi="Times New Roman" w:cs="Times New Roman"/>
          <w:sz w:val="24"/>
          <w:szCs w:val="24"/>
        </w:rPr>
        <w:t xml:space="preserve"> Committee </w:t>
      </w:r>
    </w:p>
    <w:p w14:paraId="16C02EE3" w14:textId="0C37114B" w:rsidR="0001709D" w:rsidRDefault="0001709D" w:rsidP="006856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Ginny Garnett            LETT             2021</w:t>
      </w:r>
    </w:p>
    <w:p w14:paraId="36B0FC23" w14:textId="3EC59B90" w:rsidR="0001709D" w:rsidRDefault="0001709D" w:rsidP="00685670">
      <w:pPr>
        <w:rPr>
          <w:rFonts w:ascii="Times New Roman" w:hAnsi="Times New Roman" w:cs="Times New Roman"/>
          <w:sz w:val="24"/>
          <w:szCs w:val="24"/>
        </w:rPr>
      </w:pPr>
    </w:p>
    <w:p w14:paraId="3DEDBCC7" w14:textId="429E8EF0" w:rsidR="0001709D" w:rsidRDefault="0001709D" w:rsidP="00685670">
      <w:pPr>
        <w:rPr>
          <w:rFonts w:ascii="Times New Roman" w:hAnsi="Times New Roman" w:cs="Times New Roman"/>
          <w:sz w:val="24"/>
          <w:szCs w:val="24"/>
        </w:rPr>
      </w:pPr>
    </w:p>
    <w:p w14:paraId="1FD0A2EB" w14:textId="3E671D1D" w:rsidR="009C29DA" w:rsidRDefault="009C29DA" w:rsidP="000B43C1">
      <w:pPr>
        <w:rPr>
          <w:rFonts w:ascii="Times New Roman" w:hAnsi="Times New Roman" w:cs="Times New Roman"/>
          <w:sz w:val="24"/>
          <w:szCs w:val="24"/>
        </w:rPr>
      </w:pPr>
    </w:p>
    <w:p w14:paraId="2BA08F95" w14:textId="649944D4" w:rsidR="009D7811" w:rsidRPr="00A046AF" w:rsidRDefault="0001709D" w:rsidP="000B43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046AF">
        <w:rPr>
          <w:rFonts w:ascii="Times New Roman" w:hAnsi="Times New Roman" w:cs="Times New Roman"/>
          <w:b/>
          <w:bCs/>
          <w:sz w:val="24"/>
          <w:szCs w:val="24"/>
          <w:u w:val="single"/>
        </w:rPr>
        <w:t>Informational/Help Us Out</w:t>
      </w:r>
      <w:r w:rsidR="00A046AF" w:rsidRPr="00A046A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still looking for people</w:t>
      </w:r>
    </w:p>
    <w:p w14:paraId="49B11906" w14:textId="77777777" w:rsidR="009D7811" w:rsidRDefault="009D7811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Affairs and Campus Life</w:t>
      </w:r>
    </w:p>
    <w:p w14:paraId="2A19E97A" w14:textId="77777777" w:rsidR="009D7811" w:rsidRDefault="009D7811" w:rsidP="009074C6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Faculty 2020</w:t>
      </w:r>
    </w:p>
    <w:sectPr w:rsidR="009D7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QysTA0NrGwtDQzMzNS0lEKTi0uzszPAykwMqgFAABAsLstAAAA"/>
  </w:docVars>
  <w:rsids>
    <w:rsidRoot w:val="000B43C1"/>
    <w:rsid w:val="0001460F"/>
    <w:rsid w:val="0001709D"/>
    <w:rsid w:val="00024B7E"/>
    <w:rsid w:val="000B3534"/>
    <w:rsid w:val="000B43C1"/>
    <w:rsid w:val="000D740C"/>
    <w:rsid w:val="0025150B"/>
    <w:rsid w:val="0027408C"/>
    <w:rsid w:val="00284DF3"/>
    <w:rsid w:val="0037236F"/>
    <w:rsid w:val="003740D9"/>
    <w:rsid w:val="003A0243"/>
    <w:rsid w:val="003B6DD3"/>
    <w:rsid w:val="0051224A"/>
    <w:rsid w:val="00593326"/>
    <w:rsid w:val="005B1CF8"/>
    <w:rsid w:val="005E5039"/>
    <w:rsid w:val="00642ED3"/>
    <w:rsid w:val="00685670"/>
    <w:rsid w:val="008600ED"/>
    <w:rsid w:val="00894831"/>
    <w:rsid w:val="008D62C7"/>
    <w:rsid w:val="009074C6"/>
    <w:rsid w:val="0093475B"/>
    <w:rsid w:val="0096486A"/>
    <w:rsid w:val="009C29DA"/>
    <w:rsid w:val="009D7811"/>
    <w:rsid w:val="00A046AF"/>
    <w:rsid w:val="00A37787"/>
    <w:rsid w:val="00B77B04"/>
    <w:rsid w:val="00BB0B94"/>
    <w:rsid w:val="00BD59B1"/>
    <w:rsid w:val="00BF039E"/>
    <w:rsid w:val="00D90263"/>
    <w:rsid w:val="00DC32B8"/>
    <w:rsid w:val="00E93E3D"/>
    <w:rsid w:val="00EC6174"/>
    <w:rsid w:val="00F25AE1"/>
    <w:rsid w:val="00F45119"/>
    <w:rsid w:val="00F86DDF"/>
    <w:rsid w:val="00FF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36AF4"/>
  <w15:chartTrackingRefBased/>
  <w15:docId w15:val="{99246BEF-6B3C-4B9C-B285-E64C5557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D9ADF9-E831-4AB2-82B4-67F736C225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37FA92-381E-40DB-B5A2-BF6F21FED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E1C574-0911-412A-82BA-1A095ACA4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6ccb3-8759-4363-b755-40b19bb402e7"/>
    <ds:schemaRef ds:uri="b1edae47-f70a-45cf-96d3-c024f0340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Carolina at Pembroke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Oxendine</dc:creator>
  <cp:keywords/>
  <dc:description/>
  <cp:lastModifiedBy>Joseph Van Hassel</cp:lastModifiedBy>
  <cp:revision>6</cp:revision>
  <cp:lastPrinted>2019-08-27T21:18:00Z</cp:lastPrinted>
  <dcterms:created xsi:type="dcterms:W3CDTF">2020-01-30T23:21:00Z</dcterms:created>
  <dcterms:modified xsi:type="dcterms:W3CDTF">2020-02-05T21:26:00Z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