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9C68" w14:textId="095A6F84" w:rsidR="008E5864" w:rsidRPr="00AD5F28" w:rsidRDefault="00EF6EA5" w:rsidP="00AD5F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36F8">
        <w:rPr>
          <w:rFonts w:ascii="Times New Roman" w:hAnsi="Times New Roman" w:cs="Times New Roman"/>
          <w:b/>
          <w:sz w:val="21"/>
          <w:szCs w:val="21"/>
        </w:rPr>
        <w:t>Entrepreneurship</w:t>
      </w:r>
      <w:r w:rsidR="009519CE" w:rsidRPr="008A36F8">
        <w:rPr>
          <w:rFonts w:ascii="Times New Roman" w:hAnsi="Times New Roman" w:cs="Times New Roman"/>
          <w:b/>
          <w:sz w:val="21"/>
          <w:szCs w:val="21"/>
        </w:rPr>
        <w:t xml:space="preserve"> Track </w:t>
      </w:r>
      <w:r w:rsidR="00604BFF" w:rsidRPr="008A36F8">
        <w:rPr>
          <w:rFonts w:ascii="Times New Roman" w:hAnsi="Times New Roman" w:cs="Times New Roman"/>
          <w:b/>
          <w:sz w:val="20"/>
          <w:szCs w:val="20"/>
        </w:rPr>
        <w:t>2024</w:t>
      </w:r>
      <w:r w:rsidR="005963ED" w:rsidRPr="008A36F8">
        <w:rPr>
          <w:rFonts w:ascii="Times New Roman" w:hAnsi="Times New Roman" w:cs="Times New Roman"/>
          <w:b/>
          <w:sz w:val="20"/>
          <w:szCs w:val="20"/>
        </w:rPr>
        <w:t>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CF2A39" w:rsidRPr="008A36F8" w14:paraId="60316B58" w14:textId="77777777" w:rsidTr="00763C0D">
        <w:tc>
          <w:tcPr>
            <w:tcW w:w="9350" w:type="dxa"/>
            <w:gridSpan w:val="8"/>
          </w:tcPr>
          <w:p w14:paraId="39392446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CF2A39" w:rsidRPr="008A36F8" w14:paraId="7C1D8C26" w14:textId="77777777" w:rsidTr="0077149A">
        <w:tc>
          <w:tcPr>
            <w:tcW w:w="4722" w:type="dxa"/>
            <w:gridSpan w:val="4"/>
          </w:tcPr>
          <w:p w14:paraId="62EFE79B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289520F1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CF2A39" w:rsidRPr="008A36F8" w14:paraId="3F61B73A" w14:textId="77777777" w:rsidTr="00997410">
        <w:trPr>
          <w:trHeight w:val="58"/>
        </w:trPr>
        <w:tc>
          <w:tcPr>
            <w:tcW w:w="442" w:type="dxa"/>
          </w:tcPr>
          <w:p w14:paraId="14967C67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6C2F32CA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69BC5223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78A7F223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5E01185B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B104DC6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6B84824A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5587374F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364426" w:rsidRPr="00AD5F28" w14:paraId="3907A139" w14:textId="77777777" w:rsidTr="00997410">
        <w:tc>
          <w:tcPr>
            <w:tcW w:w="442" w:type="dxa"/>
          </w:tcPr>
          <w:p w14:paraId="22BF0AA2" w14:textId="77777777" w:rsidR="00364426" w:rsidRPr="008A36F8" w:rsidRDefault="00364426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1607A52C" w14:textId="745C2430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 xml:space="preserve">ENG 1050 </w:t>
            </w:r>
          </w:p>
        </w:tc>
        <w:tc>
          <w:tcPr>
            <w:tcW w:w="1608" w:type="dxa"/>
            <w:shd w:val="clear" w:color="auto" w:fill="auto"/>
          </w:tcPr>
          <w:p w14:paraId="3E5844ED" w14:textId="0DE53981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Composition I</w:t>
            </w:r>
          </w:p>
        </w:tc>
        <w:tc>
          <w:tcPr>
            <w:tcW w:w="794" w:type="dxa"/>
            <w:shd w:val="clear" w:color="auto" w:fill="auto"/>
          </w:tcPr>
          <w:p w14:paraId="5B591DED" w14:textId="2DDBCB4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4DDE12C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F1400D1" w14:textId="77777777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 xml:space="preserve">ENG 1060 </w:t>
            </w:r>
          </w:p>
        </w:tc>
        <w:tc>
          <w:tcPr>
            <w:tcW w:w="1980" w:type="dxa"/>
          </w:tcPr>
          <w:p w14:paraId="4D7035BB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</w:tcPr>
          <w:p w14:paraId="64CA1EAC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4426" w:rsidRPr="00AD5F28" w14:paraId="4698F1E0" w14:textId="77777777" w:rsidTr="00997410">
        <w:tc>
          <w:tcPr>
            <w:tcW w:w="442" w:type="dxa"/>
          </w:tcPr>
          <w:p w14:paraId="74C0E165" w14:textId="77777777" w:rsidR="00364426" w:rsidRPr="00AD5F28" w:rsidRDefault="00364426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2693C9CB" w14:textId="077CF003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 xml:space="preserve">UNV 1000 </w:t>
            </w:r>
          </w:p>
        </w:tc>
        <w:tc>
          <w:tcPr>
            <w:tcW w:w="1608" w:type="dxa"/>
            <w:shd w:val="clear" w:color="auto" w:fill="auto"/>
          </w:tcPr>
          <w:p w14:paraId="0EB12C05" w14:textId="5F1065D9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Freshman Seminar</w:t>
            </w:r>
          </w:p>
        </w:tc>
        <w:tc>
          <w:tcPr>
            <w:tcW w:w="794" w:type="dxa"/>
            <w:shd w:val="clear" w:color="auto" w:fill="auto"/>
          </w:tcPr>
          <w:p w14:paraId="3DF262EE" w14:textId="13202FF8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16CA1742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1EB0DCD" w14:textId="6BA3097F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 xml:space="preserve">General Education </w:t>
            </w:r>
          </w:p>
        </w:tc>
        <w:tc>
          <w:tcPr>
            <w:tcW w:w="1980" w:type="dxa"/>
          </w:tcPr>
          <w:p w14:paraId="59035FB9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>History</w:t>
            </w:r>
          </w:p>
          <w:p w14:paraId="117D4E9D" w14:textId="75A781D6" w:rsidR="008E5864" w:rsidRPr="00AD5F28" w:rsidRDefault="008E5864" w:rsidP="00AA49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0F3D880C" w14:textId="4E829521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4426" w:rsidRPr="00AD5F28" w14:paraId="2D426007" w14:textId="77777777" w:rsidTr="00997410">
        <w:trPr>
          <w:trHeight w:val="548"/>
        </w:trPr>
        <w:tc>
          <w:tcPr>
            <w:tcW w:w="442" w:type="dxa"/>
          </w:tcPr>
          <w:p w14:paraId="7483FD15" w14:textId="77777777" w:rsidR="00364426" w:rsidRPr="00AD5F28" w:rsidRDefault="00364426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0690FF40" w14:textId="13FC04EC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 xml:space="preserve">General Education </w:t>
            </w:r>
          </w:p>
        </w:tc>
        <w:tc>
          <w:tcPr>
            <w:tcW w:w="1608" w:type="dxa"/>
            <w:shd w:val="clear" w:color="auto" w:fill="auto"/>
          </w:tcPr>
          <w:p w14:paraId="039CEE08" w14:textId="46557F84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>Natural Science</w:t>
            </w:r>
          </w:p>
        </w:tc>
        <w:tc>
          <w:tcPr>
            <w:tcW w:w="794" w:type="dxa"/>
            <w:shd w:val="clear" w:color="auto" w:fill="auto"/>
          </w:tcPr>
          <w:p w14:paraId="366449BA" w14:textId="5909C41E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06D2D7A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776710B" w14:textId="77777777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 xml:space="preserve">ECN 2030 </w:t>
            </w:r>
          </w:p>
        </w:tc>
        <w:tc>
          <w:tcPr>
            <w:tcW w:w="1980" w:type="dxa"/>
          </w:tcPr>
          <w:p w14:paraId="55DB9706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 xml:space="preserve">Macroeconomics </w:t>
            </w:r>
          </w:p>
        </w:tc>
        <w:tc>
          <w:tcPr>
            <w:tcW w:w="805" w:type="dxa"/>
          </w:tcPr>
          <w:p w14:paraId="643DADD3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4426" w:rsidRPr="00AD5F28" w14:paraId="0163A32D" w14:textId="77777777" w:rsidTr="00997410">
        <w:trPr>
          <w:trHeight w:val="476"/>
        </w:trPr>
        <w:tc>
          <w:tcPr>
            <w:tcW w:w="442" w:type="dxa"/>
          </w:tcPr>
          <w:p w14:paraId="666AC75B" w14:textId="77777777" w:rsidR="00364426" w:rsidRPr="00AD5F28" w:rsidRDefault="00364426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296ECD98" w14:textId="46D1209F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>General Education</w:t>
            </w:r>
          </w:p>
        </w:tc>
        <w:tc>
          <w:tcPr>
            <w:tcW w:w="1608" w:type="dxa"/>
            <w:shd w:val="clear" w:color="auto" w:fill="auto"/>
          </w:tcPr>
          <w:p w14:paraId="5DD47BC8" w14:textId="77777777" w:rsidR="00364426" w:rsidRPr="00AD5F28" w:rsidRDefault="00364426" w:rsidP="00997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  <w:p w14:paraId="1AD20A66" w14:textId="6D5CC65B" w:rsidR="008E5864" w:rsidRPr="00AD5F28" w:rsidRDefault="008E5864" w:rsidP="00997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SOC 1020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6E5BE27" w14:textId="77777777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36BCA281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DB2FB83" w14:textId="4D374B4B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 xml:space="preserve">MAT 1070 </w:t>
            </w:r>
          </w:p>
        </w:tc>
        <w:tc>
          <w:tcPr>
            <w:tcW w:w="1980" w:type="dxa"/>
          </w:tcPr>
          <w:p w14:paraId="5667C9D3" w14:textId="5D5066F1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College Algebra</w:t>
            </w:r>
          </w:p>
        </w:tc>
        <w:tc>
          <w:tcPr>
            <w:tcW w:w="805" w:type="dxa"/>
          </w:tcPr>
          <w:p w14:paraId="66B67998" w14:textId="708A1E90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7410" w:rsidRPr="00AD5F28" w14:paraId="52AA8AB8" w14:textId="77777777" w:rsidTr="00997410">
        <w:tc>
          <w:tcPr>
            <w:tcW w:w="442" w:type="dxa"/>
          </w:tcPr>
          <w:p w14:paraId="6677987D" w14:textId="5472D0C2" w:rsidR="00997410" w:rsidRPr="0050233E" w:rsidRDefault="00997410" w:rsidP="00997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1521D485" w14:textId="0644491D" w:rsidR="00997410" w:rsidRPr="0050233E" w:rsidRDefault="00997410" w:rsidP="00997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33E">
              <w:rPr>
                <w:rFonts w:ascii="Times New Roman" w:hAnsi="Times New Roman" w:cs="Times New Roman"/>
                <w:sz w:val="21"/>
                <w:szCs w:val="21"/>
              </w:rPr>
              <w:t>General Education</w:t>
            </w:r>
          </w:p>
        </w:tc>
        <w:tc>
          <w:tcPr>
            <w:tcW w:w="1608" w:type="dxa"/>
            <w:shd w:val="clear" w:color="auto" w:fill="auto"/>
          </w:tcPr>
          <w:p w14:paraId="41CB9151" w14:textId="77777777" w:rsidR="00997410" w:rsidRPr="0050233E" w:rsidRDefault="00997410" w:rsidP="0099741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88F095F" w14:textId="77777777" w:rsidR="00997410" w:rsidRPr="0050233E" w:rsidRDefault="00997410" w:rsidP="0099741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0233E">
              <w:rPr>
                <w:rFonts w:ascii="Times New Roman" w:hAnsi="Times New Roman" w:cs="Times New Roman"/>
                <w:sz w:val="21"/>
                <w:szCs w:val="21"/>
              </w:rPr>
              <w:t>Fine Art</w:t>
            </w:r>
          </w:p>
          <w:p w14:paraId="4DE2C0D7" w14:textId="360E7EC1" w:rsidR="008E5864" w:rsidRPr="0050233E" w:rsidRDefault="008E5864" w:rsidP="009974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0F0CDFBC" w14:textId="5838B682" w:rsidR="00997410" w:rsidRPr="0050233E" w:rsidRDefault="00997410" w:rsidP="009974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3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7BEFEAC9" w14:textId="77777777" w:rsidR="00997410" w:rsidRPr="00AD5F28" w:rsidRDefault="00997410" w:rsidP="009974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E0F29C4" w14:textId="77777777" w:rsidR="00997410" w:rsidRPr="00AD5F28" w:rsidRDefault="00997410" w:rsidP="00997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PSY 1010</w:t>
            </w:r>
          </w:p>
        </w:tc>
        <w:tc>
          <w:tcPr>
            <w:tcW w:w="1980" w:type="dxa"/>
          </w:tcPr>
          <w:p w14:paraId="66C20AB5" w14:textId="77777777" w:rsidR="00997410" w:rsidRPr="00AD5F28" w:rsidRDefault="00997410" w:rsidP="008A36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Introduction to Psychology</w:t>
            </w:r>
          </w:p>
        </w:tc>
        <w:tc>
          <w:tcPr>
            <w:tcW w:w="805" w:type="dxa"/>
          </w:tcPr>
          <w:p w14:paraId="3D21BF09" w14:textId="77777777" w:rsidR="00997410" w:rsidRPr="00AD5F28" w:rsidRDefault="00997410" w:rsidP="00997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4426" w:rsidRPr="00AD5F28" w14:paraId="4951983D" w14:textId="77777777" w:rsidTr="00997410">
        <w:tc>
          <w:tcPr>
            <w:tcW w:w="442" w:type="dxa"/>
          </w:tcPr>
          <w:p w14:paraId="73989580" w14:textId="77777777" w:rsidR="00364426" w:rsidRPr="00AD5F28" w:rsidRDefault="00364426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14:paraId="3FAC357A" w14:textId="77777777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  <w:shd w:val="clear" w:color="auto" w:fill="auto"/>
          </w:tcPr>
          <w:p w14:paraId="23F49A82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  <w:p w14:paraId="4C8C6B67" w14:textId="4EF008D9" w:rsidR="008E5864" w:rsidRPr="00AD5F28" w:rsidRDefault="008E5864" w:rsidP="00AA499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42011F57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01C2D0A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3F8A9B5" w14:textId="77777777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</w:tcPr>
          <w:p w14:paraId="7A413405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  <w:p w14:paraId="45934CC3" w14:textId="44BF302A" w:rsidR="008E5864" w:rsidRPr="00AD5F28" w:rsidRDefault="008E5864" w:rsidP="00AA499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5" w:type="dxa"/>
          </w:tcPr>
          <w:p w14:paraId="3EF49DAC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4426" w:rsidRPr="00AD5F28" w14:paraId="2C03DE23" w14:textId="77777777" w:rsidTr="00997410">
        <w:trPr>
          <w:trHeight w:val="215"/>
        </w:trPr>
        <w:tc>
          <w:tcPr>
            <w:tcW w:w="3928" w:type="dxa"/>
            <w:gridSpan w:val="3"/>
          </w:tcPr>
          <w:p w14:paraId="5A4A444F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6E2B76F8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" w:type="dxa"/>
          </w:tcPr>
          <w:p w14:paraId="147FF3FE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0BC02055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64A5142D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2B6DABC0" w14:textId="77777777" w:rsidR="00550689" w:rsidRPr="00AD5F28" w:rsidRDefault="00550689" w:rsidP="00AA499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7BD9A4" w14:textId="77777777" w:rsidR="00997410" w:rsidRPr="00AD5F28" w:rsidRDefault="00997410" w:rsidP="00AA499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629FB8" w14:textId="77777777" w:rsidR="006E1937" w:rsidRPr="00AD5F28" w:rsidRDefault="006E1937" w:rsidP="00AA499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1836"/>
        <w:gridCol w:w="1594"/>
        <w:gridCol w:w="794"/>
        <w:gridCol w:w="309"/>
        <w:gridCol w:w="1646"/>
        <w:gridCol w:w="1935"/>
        <w:gridCol w:w="805"/>
      </w:tblGrid>
      <w:tr w:rsidR="00CF2A39" w:rsidRPr="00AD5F28" w14:paraId="6768417A" w14:textId="77777777" w:rsidTr="00DB51F0">
        <w:tc>
          <w:tcPr>
            <w:tcW w:w="9350" w:type="dxa"/>
            <w:gridSpan w:val="8"/>
          </w:tcPr>
          <w:p w14:paraId="47962DCF" w14:textId="77777777" w:rsidR="0077149A" w:rsidRPr="00AD5F28" w:rsidRDefault="0077149A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CF2A39" w:rsidRPr="00AD5F28" w14:paraId="0ECB9D59" w14:textId="77777777" w:rsidTr="009519CE">
        <w:tc>
          <w:tcPr>
            <w:tcW w:w="4655" w:type="dxa"/>
            <w:gridSpan w:val="4"/>
          </w:tcPr>
          <w:p w14:paraId="25A4D903" w14:textId="77777777" w:rsidR="0077149A" w:rsidRPr="00AD5F28" w:rsidRDefault="0077149A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95" w:type="dxa"/>
            <w:gridSpan w:val="4"/>
          </w:tcPr>
          <w:p w14:paraId="40260CF3" w14:textId="77777777" w:rsidR="0077149A" w:rsidRPr="00AD5F28" w:rsidRDefault="0077149A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CF2A39" w:rsidRPr="00AD5F28" w14:paraId="45A2C5E2" w14:textId="77777777" w:rsidTr="009519CE">
        <w:tc>
          <w:tcPr>
            <w:tcW w:w="431" w:type="dxa"/>
          </w:tcPr>
          <w:p w14:paraId="3460155B" w14:textId="77777777" w:rsidR="0077149A" w:rsidRPr="00AD5F28" w:rsidRDefault="0077149A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65201C79" w14:textId="77777777" w:rsidR="0077149A" w:rsidRPr="00AD5F2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94" w:type="dxa"/>
          </w:tcPr>
          <w:p w14:paraId="1BF134B0" w14:textId="77777777" w:rsidR="0077149A" w:rsidRPr="00AD5F2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0F7EF88A" w14:textId="77777777" w:rsidR="0077149A" w:rsidRPr="00AD5F2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9" w:type="dxa"/>
          </w:tcPr>
          <w:p w14:paraId="15118D3E" w14:textId="77777777" w:rsidR="0077149A" w:rsidRPr="00AD5F2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14:paraId="5D644575" w14:textId="77777777" w:rsidR="0077149A" w:rsidRPr="00AD5F2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35" w:type="dxa"/>
          </w:tcPr>
          <w:p w14:paraId="6AC993B6" w14:textId="77777777" w:rsidR="0077149A" w:rsidRPr="00AD5F2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523490C5" w14:textId="77777777" w:rsidR="0077149A" w:rsidRPr="00AD5F2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CF2A39" w:rsidRPr="00AD5F28" w14:paraId="0BBF5915" w14:textId="77777777" w:rsidTr="009519CE">
        <w:tc>
          <w:tcPr>
            <w:tcW w:w="431" w:type="dxa"/>
          </w:tcPr>
          <w:p w14:paraId="108E53A9" w14:textId="77777777" w:rsidR="009519CE" w:rsidRPr="00AD5F28" w:rsidRDefault="009519CE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3F2C24BB" w14:textId="77777777" w:rsidR="009519CE" w:rsidRPr="00AD5F28" w:rsidRDefault="001644AB" w:rsidP="00AA49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AD5F2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BLAW 2150</w:t>
            </w:r>
            <w:r w:rsidR="009519CE" w:rsidRPr="00AD5F2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594" w:type="dxa"/>
          </w:tcPr>
          <w:p w14:paraId="1B89E577" w14:textId="77777777" w:rsidR="009519CE" w:rsidRPr="00AD5F28" w:rsidRDefault="001644AB" w:rsidP="00AA4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>Business Law &amp; Ethics</w:t>
            </w:r>
            <w:r w:rsidR="009519CE" w:rsidRPr="00AD5F28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794" w:type="dxa"/>
          </w:tcPr>
          <w:p w14:paraId="1434BD4E" w14:textId="77777777" w:rsidR="009519CE" w:rsidRPr="00AD5F28" w:rsidRDefault="006E1937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464F2038" w14:textId="77777777" w:rsidR="009519CE" w:rsidRPr="00AD5F28" w:rsidRDefault="009519CE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6493D7BD" w14:textId="77777777" w:rsidR="009519CE" w:rsidRPr="00AD5F28" w:rsidRDefault="009519CE" w:rsidP="00AA49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AD5F2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ACC 2280</w:t>
            </w:r>
          </w:p>
        </w:tc>
        <w:tc>
          <w:tcPr>
            <w:tcW w:w="1935" w:type="dxa"/>
          </w:tcPr>
          <w:p w14:paraId="16C84DDF" w14:textId="77777777" w:rsidR="009519CE" w:rsidRPr="00AD5F28" w:rsidRDefault="009306C6" w:rsidP="00AA499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>Accounting Tools for Managerial Decisions</w:t>
            </w:r>
          </w:p>
        </w:tc>
        <w:tc>
          <w:tcPr>
            <w:tcW w:w="805" w:type="dxa"/>
          </w:tcPr>
          <w:p w14:paraId="1D60202E" w14:textId="77777777" w:rsidR="009519CE" w:rsidRPr="00AD5F28" w:rsidRDefault="006E1937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4426" w:rsidRPr="00AD5F28" w14:paraId="2FD4E8D2" w14:textId="77777777" w:rsidTr="002A7DD3">
        <w:tc>
          <w:tcPr>
            <w:tcW w:w="431" w:type="dxa"/>
          </w:tcPr>
          <w:p w14:paraId="46C94256" w14:textId="77777777" w:rsidR="00364426" w:rsidRPr="00AD5F28" w:rsidRDefault="00364426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202B090" w14:textId="6709E711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 xml:space="preserve">ENG 2xxx </w:t>
            </w:r>
          </w:p>
        </w:tc>
        <w:tc>
          <w:tcPr>
            <w:tcW w:w="1594" w:type="dxa"/>
          </w:tcPr>
          <w:p w14:paraId="2C3C5D8E" w14:textId="01F25836" w:rsidR="00364426" w:rsidRPr="00AD5F28" w:rsidRDefault="00364426" w:rsidP="00AA4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General Education Literature</w:t>
            </w:r>
          </w:p>
        </w:tc>
        <w:tc>
          <w:tcPr>
            <w:tcW w:w="794" w:type="dxa"/>
          </w:tcPr>
          <w:p w14:paraId="22DDD0E0" w14:textId="492ECBB6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32A2F55F" w14:textId="77777777" w:rsidR="00364426" w:rsidRPr="00AD5F28" w:rsidRDefault="00364426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30AC08BE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>MGT 3060</w:t>
            </w:r>
          </w:p>
        </w:tc>
        <w:tc>
          <w:tcPr>
            <w:tcW w:w="1935" w:type="dxa"/>
          </w:tcPr>
          <w:p w14:paraId="52D82296" w14:textId="77777777" w:rsidR="00364426" w:rsidRPr="00AD5F28" w:rsidRDefault="00364426" w:rsidP="00AA4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>Organization and Management</w:t>
            </w:r>
          </w:p>
        </w:tc>
        <w:tc>
          <w:tcPr>
            <w:tcW w:w="805" w:type="dxa"/>
          </w:tcPr>
          <w:p w14:paraId="48B3ABDC" w14:textId="77777777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4426" w:rsidRPr="00AD5F28" w14:paraId="74AA017F" w14:textId="77777777" w:rsidTr="009519CE">
        <w:tc>
          <w:tcPr>
            <w:tcW w:w="431" w:type="dxa"/>
          </w:tcPr>
          <w:p w14:paraId="15F48839" w14:textId="4FE5FA46" w:rsidR="00364426" w:rsidRPr="00AD5F28" w:rsidRDefault="00364426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611AB491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>MGT 3030</w:t>
            </w:r>
          </w:p>
        </w:tc>
        <w:tc>
          <w:tcPr>
            <w:tcW w:w="1594" w:type="dxa"/>
          </w:tcPr>
          <w:p w14:paraId="588E11EA" w14:textId="77777777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 xml:space="preserve">Business Communications </w:t>
            </w:r>
          </w:p>
        </w:tc>
        <w:tc>
          <w:tcPr>
            <w:tcW w:w="794" w:type="dxa"/>
          </w:tcPr>
          <w:p w14:paraId="5D5225C8" w14:textId="77777777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33805973" w14:textId="77777777" w:rsidR="00364426" w:rsidRPr="00AD5F28" w:rsidRDefault="00364426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5DF46AEA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 xml:space="preserve">DSC 3180 </w:t>
            </w:r>
          </w:p>
        </w:tc>
        <w:tc>
          <w:tcPr>
            <w:tcW w:w="1935" w:type="dxa"/>
          </w:tcPr>
          <w:p w14:paraId="04B6808F" w14:textId="77777777" w:rsidR="00364426" w:rsidRPr="00AD5F28" w:rsidRDefault="00364426" w:rsidP="00AA4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>Applied Business Statistics</w:t>
            </w:r>
          </w:p>
        </w:tc>
        <w:tc>
          <w:tcPr>
            <w:tcW w:w="805" w:type="dxa"/>
          </w:tcPr>
          <w:p w14:paraId="686E907D" w14:textId="77777777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4426" w:rsidRPr="00AD5F28" w14:paraId="28B6D0D2" w14:textId="77777777" w:rsidTr="00C77DE1">
        <w:tc>
          <w:tcPr>
            <w:tcW w:w="431" w:type="dxa"/>
          </w:tcPr>
          <w:p w14:paraId="3908492B" w14:textId="77777777" w:rsidR="00364426" w:rsidRPr="00AD5F28" w:rsidRDefault="00364426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0DEBBCFB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 xml:space="preserve">General Education </w:t>
            </w:r>
          </w:p>
        </w:tc>
        <w:tc>
          <w:tcPr>
            <w:tcW w:w="1594" w:type="dxa"/>
          </w:tcPr>
          <w:p w14:paraId="0EE44F27" w14:textId="77777777" w:rsidR="00364426" w:rsidRPr="00AD5F28" w:rsidRDefault="00364426" w:rsidP="00AA49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>Physical Education</w:t>
            </w:r>
          </w:p>
          <w:p w14:paraId="27BDB22A" w14:textId="7572C4AD" w:rsidR="008E5864" w:rsidRPr="00AD5F28" w:rsidRDefault="008E5864" w:rsidP="00AA49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3368CBF3" w14:textId="77777777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" w:type="dxa"/>
          </w:tcPr>
          <w:p w14:paraId="5665092F" w14:textId="77777777" w:rsidR="00364426" w:rsidRPr="00AD5F28" w:rsidRDefault="00364426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7D1E3D17" w14:textId="2300F6A9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>MKT 3120</w:t>
            </w:r>
          </w:p>
        </w:tc>
        <w:tc>
          <w:tcPr>
            <w:tcW w:w="1935" w:type="dxa"/>
            <w:shd w:val="clear" w:color="auto" w:fill="auto"/>
          </w:tcPr>
          <w:p w14:paraId="0C1AA693" w14:textId="770363F8" w:rsidR="00364426" w:rsidRPr="00AD5F28" w:rsidRDefault="00364426" w:rsidP="00AA4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 xml:space="preserve">Principles of Marketing </w:t>
            </w:r>
          </w:p>
        </w:tc>
        <w:tc>
          <w:tcPr>
            <w:tcW w:w="805" w:type="dxa"/>
            <w:shd w:val="clear" w:color="auto" w:fill="auto"/>
          </w:tcPr>
          <w:p w14:paraId="75751BC2" w14:textId="581F123C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4426" w:rsidRPr="00AD5F28" w14:paraId="435FE7B3" w14:textId="77777777" w:rsidTr="002279E6">
        <w:tc>
          <w:tcPr>
            <w:tcW w:w="431" w:type="dxa"/>
          </w:tcPr>
          <w:p w14:paraId="0875DF22" w14:textId="77777777" w:rsidR="00364426" w:rsidRPr="00AD5F28" w:rsidRDefault="00364426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2CFDE2D6" w14:textId="3310D039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 xml:space="preserve">ECN 2020 </w:t>
            </w:r>
          </w:p>
        </w:tc>
        <w:tc>
          <w:tcPr>
            <w:tcW w:w="1594" w:type="dxa"/>
          </w:tcPr>
          <w:p w14:paraId="22F3EA29" w14:textId="4BFC04A6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 xml:space="preserve">Microeconomics </w:t>
            </w:r>
          </w:p>
        </w:tc>
        <w:tc>
          <w:tcPr>
            <w:tcW w:w="794" w:type="dxa"/>
          </w:tcPr>
          <w:p w14:paraId="026AE623" w14:textId="77777777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5A0B8BE1" w14:textId="77777777" w:rsidR="00364426" w:rsidRPr="00AD5F28" w:rsidRDefault="00364426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0802154E" w14:textId="4D091C69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>University Wide Elective</w:t>
            </w:r>
          </w:p>
        </w:tc>
        <w:tc>
          <w:tcPr>
            <w:tcW w:w="1935" w:type="dxa"/>
          </w:tcPr>
          <w:p w14:paraId="52F7FE4B" w14:textId="362CF2FE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0EE35C7D" w14:textId="7193B4CB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4426" w:rsidRPr="008A36F8" w14:paraId="0EB872AF" w14:textId="77777777" w:rsidTr="00C76197">
        <w:tc>
          <w:tcPr>
            <w:tcW w:w="431" w:type="dxa"/>
          </w:tcPr>
          <w:p w14:paraId="51489205" w14:textId="77777777" w:rsidR="00364426" w:rsidRPr="00AD5F28" w:rsidRDefault="00364426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6816BB68" w14:textId="77777777" w:rsidR="00364426" w:rsidRPr="00AD5F28" w:rsidRDefault="00364426" w:rsidP="00AA49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 xml:space="preserve">ACC 2270 </w:t>
            </w:r>
          </w:p>
        </w:tc>
        <w:tc>
          <w:tcPr>
            <w:tcW w:w="1594" w:type="dxa"/>
          </w:tcPr>
          <w:p w14:paraId="4B206CB5" w14:textId="77777777" w:rsidR="00364426" w:rsidRPr="00AD5F28" w:rsidRDefault="00364426" w:rsidP="00AA499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>Fundamentals of Financial Accounting and Reporting</w:t>
            </w:r>
          </w:p>
        </w:tc>
        <w:tc>
          <w:tcPr>
            <w:tcW w:w="794" w:type="dxa"/>
          </w:tcPr>
          <w:p w14:paraId="35F7331F" w14:textId="77777777" w:rsidR="00364426" w:rsidRPr="00AD5F2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6770FE28" w14:textId="77777777" w:rsidR="00364426" w:rsidRPr="008A36F8" w:rsidRDefault="00364426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74D332D3" w14:textId="47E98850" w:rsidR="00364426" w:rsidRPr="008A36F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14:paraId="6551B0E0" w14:textId="052A6ECE" w:rsidR="00364426" w:rsidRPr="008A36F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09FB74B1" w14:textId="78A5A150" w:rsidR="00364426" w:rsidRPr="008A36F8" w:rsidRDefault="0036442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426" w:rsidRPr="008A36F8" w14:paraId="58064BC6" w14:textId="77777777" w:rsidTr="009519CE">
        <w:tc>
          <w:tcPr>
            <w:tcW w:w="3861" w:type="dxa"/>
            <w:gridSpan w:val="3"/>
          </w:tcPr>
          <w:p w14:paraId="551468E2" w14:textId="77777777" w:rsidR="00364426" w:rsidRPr="008A36F8" w:rsidRDefault="00364426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0B08809E" w14:textId="77777777" w:rsidR="00364426" w:rsidRPr="008A36F8" w:rsidRDefault="00364426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9" w:type="dxa"/>
          </w:tcPr>
          <w:p w14:paraId="603AF10F" w14:textId="77777777" w:rsidR="00364426" w:rsidRPr="008A36F8" w:rsidRDefault="00364426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1" w:type="dxa"/>
            <w:gridSpan w:val="2"/>
          </w:tcPr>
          <w:p w14:paraId="503EA71D" w14:textId="77777777" w:rsidR="00364426" w:rsidRPr="008A36F8" w:rsidRDefault="00364426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0E9DD523" w14:textId="77777777" w:rsidR="00364426" w:rsidRPr="008A36F8" w:rsidRDefault="00364426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7F8B182B" w14:textId="77777777" w:rsidR="009519CE" w:rsidRPr="008A36F8" w:rsidRDefault="009519CE" w:rsidP="00AA499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2B1F7C" w14:textId="77777777" w:rsidR="006E1937" w:rsidRPr="008A36F8" w:rsidRDefault="006E1937" w:rsidP="00AA499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63A740" w14:textId="77777777" w:rsidR="006E1937" w:rsidRPr="008A36F8" w:rsidRDefault="006E1937" w:rsidP="00AA499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13F57F" w14:textId="77777777" w:rsidR="006E1937" w:rsidRPr="008A36F8" w:rsidRDefault="006E1937" w:rsidP="00AA499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BE12A2" w14:textId="77777777" w:rsidR="006E1937" w:rsidRPr="008A36F8" w:rsidRDefault="006E1937" w:rsidP="00AA499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DD9050" w14:textId="77777777" w:rsidR="006E1937" w:rsidRPr="008A36F8" w:rsidRDefault="006E1937" w:rsidP="00AA499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F64780" w14:textId="77777777" w:rsidR="006E1937" w:rsidRPr="008A36F8" w:rsidRDefault="006E1937" w:rsidP="00AA499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F04B0A" w14:textId="77777777" w:rsidR="00997410" w:rsidRPr="008A36F8" w:rsidRDefault="00997410" w:rsidP="00AA499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"/>
        <w:gridCol w:w="1823"/>
        <w:gridCol w:w="1588"/>
        <w:gridCol w:w="794"/>
        <w:gridCol w:w="307"/>
        <w:gridCol w:w="1806"/>
        <w:gridCol w:w="1801"/>
        <w:gridCol w:w="804"/>
      </w:tblGrid>
      <w:tr w:rsidR="00CF2A39" w:rsidRPr="008A36F8" w14:paraId="4B6F7641" w14:textId="77777777" w:rsidTr="00DB51F0">
        <w:tc>
          <w:tcPr>
            <w:tcW w:w="9350" w:type="dxa"/>
            <w:gridSpan w:val="8"/>
          </w:tcPr>
          <w:p w14:paraId="3E2924A4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b/>
                <w:sz w:val="20"/>
                <w:szCs w:val="20"/>
              </w:rPr>
              <w:t>Junior Year</w:t>
            </w:r>
          </w:p>
        </w:tc>
      </w:tr>
      <w:tr w:rsidR="00CF2A39" w:rsidRPr="008A36F8" w14:paraId="303CAC7B" w14:textId="77777777" w:rsidTr="00A32A74">
        <w:tc>
          <w:tcPr>
            <w:tcW w:w="4632" w:type="dxa"/>
            <w:gridSpan w:val="4"/>
          </w:tcPr>
          <w:p w14:paraId="0E186AD1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718" w:type="dxa"/>
            <w:gridSpan w:val="4"/>
          </w:tcPr>
          <w:p w14:paraId="59C6872D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CF2A39" w:rsidRPr="008A36F8" w14:paraId="2B61B4FF" w14:textId="77777777" w:rsidTr="00D30E98">
        <w:tc>
          <w:tcPr>
            <w:tcW w:w="427" w:type="dxa"/>
          </w:tcPr>
          <w:p w14:paraId="22B1AA13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</w:tcPr>
          <w:p w14:paraId="14D66802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88" w:type="dxa"/>
          </w:tcPr>
          <w:p w14:paraId="0060C4AF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1B662AA5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7" w:type="dxa"/>
          </w:tcPr>
          <w:p w14:paraId="397EB0D8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14:paraId="4C531979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01" w:type="dxa"/>
          </w:tcPr>
          <w:p w14:paraId="2B0509FB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4" w:type="dxa"/>
          </w:tcPr>
          <w:p w14:paraId="7B5C9F8C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CF2A39" w:rsidRPr="008A36F8" w14:paraId="6A37C88F" w14:textId="77777777" w:rsidTr="00D30E98">
        <w:tc>
          <w:tcPr>
            <w:tcW w:w="427" w:type="dxa"/>
          </w:tcPr>
          <w:p w14:paraId="5E696D48" w14:textId="77777777" w:rsidR="009519CE" w:rsidRPr="008A36F8" w:rsidRDefault="009519CE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0D924A69" w14:textId="4EAAE0DB" w:rsidR="009519CE" w:rsidRPr="008A36F8" w:rsidRDefault="00997410" w:rsidP="00AA49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Business Electives (3000 or higher)</w:t>
            </w:r>
          </w:p>
        </w:tc>
        <w:tc>
          <w:tcPr>
            <w:tcW w:w="1588" w:type="dxa"/>
          </w:tcPr>
          <w:p w14:paraId="403D5D29" w14:textId="52218BE5" w:rsidR="009519CE" w:rsidRPr="008A36F8" w:rsidRDefault="009519CE" w:rsidP="00AA49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0D2BBE85" w14:textId="77777777" w:rsidR="009519CE" w:rsidRPr="008A36F8" w:rsidRDefault="006E1937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</w:tcPr>
          <w:p w14:paraId="6238B8E0" w14:textId="77777777" w:rsidR="009519CE" w:rsidRPr="008A36F8" w:rsidRDefault="009519CE" w:rsidP="00AA4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35194AEF" w14:textId="77777777" w:rsidR="009519CE" w:rsidRPr="008A36F8" w:rsidRDefault="00EF6EA5" w:rsidP="00AA49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6F8">
              <w:rPr>
                <w:rFonts w:ascii="Times New Roman" w:hAnsi="Times New Roman" w:cs="Times New Roman"/>
                <w:sz w:val="21"/>
                <w:szCs w:val="21"/>
              </w:rPr>
              <w:t>FIN 3000</w:t>
            </w:r>
          </w:p>
        </w:tc>
        <w:tc>
          <w:tcPr>
            <w:tcW w:w="1801" w:type="dxa"/>
          </w:tcPr>
          <w:p w14:paraId="265C7955" w14:textId="77777777" w:rsidR="009519CE" w:rsidRPr="008A36F8" w:rsidRDefault="00EF6EA5" w:rsidP="00A32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Finance for Small &amp; Entrepreneurial Businesses</w:t>
            </w:r>
          </w:p>
        </w:tc>
        <w:tc>
          <w:tcPr>
            <w:tcW w:w="804" w:type="dxa"/>
          </w:tcPr>
          <w:p w14:paraId="44A788CC" w14:textId="77777777" w:rsidR="009519CE" w:rsidRPr="008A36F8" w:rsidRDefault="006E1937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2A39" w:rsidRPr="008A36F8" w14:paraId="0E7D7239" w14:textId="77777777" w:rsidTr="00D30E98">
        <w:tc>
          <w:tcPr>
            <w:tcW w:w="427" w:type="dxa"/>
          </w:tcPr>
          <w:p w14:paraId="7915F69B" w14:textId="77777777" w:rsidR="009519CE" w:rsidRPr="008A36F8" w:rsidRDefault="009519CE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5AA27E49" w14:textId="77777777" w:rsidR="009519CE" w:rsidRPr="008A36F8" w:rsidRDefault="009519CE" w:rsidP="00AA49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6F8">
              <w:rPr>
                <w:rFonts w:ascii="Times New Roman" w:hAnsi="Times New Roman" w:cs="Times New Roman"/>
                <w:sz w:val="21"/>
                <w:szCs w:val="21"/>
              </w:rPr>
              <w:t>FIN 3100</w:t>
            </w:r>
          </w:p>
        </w:tc>
        <w:tc>
          <w:tcPr>
            <w:tcW w:w="1588" w:type="dxa"/>
          </w:tcPr>
          <w:p w14:paraId="26D3989A" w14:textId="77777777" w:rsidR="009519CE" w:rsidRPr="008A36F8" w:rsidRDefault="009519CE" w:rsidP="00AA49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1"/>
                <w:szCs w:val="21"/>
              </w:rPr>
              <w:t>Business Finance</w:t>
            </w:r>
          </w:p>
        </w:tc>
        <w:tc>
          <w:tcPr>
            <w:tcW w:w="794" w:type="dxa"/>
          </w:tcPr>
          <w:p w14:paraId="1E921CDF" w14:textId="77777777" w:rsidR="009519CE" w:rsidRPr="008A36F8" w:rsidRDefault="006E1937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</w:tcPr>
          <w:p w14:paraId="666A5114" w14:textId="77777777" w:rsidR="009519CE" w:rsidRPr="008A36F8" w:rsidRDefault="009519CE" w:rsidP="00AA4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17B563B4" w14:textId="77777777" w:rsidR="009519CE" w:rsidRPr="008A36F8" w:rsidRDefault="00EF6EA5" w:rsidP="00AA49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6F8">
              <w:rPr>
                <w:rFonts w:ascii="Times New Roman" w:hAnsi="Times New Roman" w:cs="Times New Roman"/>
                <w:sz w:val="21"/>
                <w:szCs w:val="21"/>
              </w:rPr>
              <w:t>MGT 4100</w:t>
            </w:r>
          </w:p>
        </w:tc>
        <w:tc>
          <w:tcPr>
            <w:tcW w:w="1801" w:type="dxa"/>
          </w:tcPr>
          <w:p w14:paraId="24BEB866" w14:textId="77777777" w:rsidR="009519CE" w:rsidRPr="008A36F8" w:rsidRDefault="00EF6EA5" w:rsidP="00A32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Small Business Management</w:t>
            </w:r>
          </w:p>
        </w:tc>
        <w:tc>
          <w:tcPr>
            <w:tcW w:w="804" w:type="dxa"/>
          </w:tcPr>
          <w:p w14:paraId="43B4E9E3" w14:textId="77777777" w:rsidR="009519CE" w:rsidRPr="008A36F8" w:rsidRDefault="006E1937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0E98" w:rsidRPr="008A36F8" w14:paraId="411D1F9E" w14:textId="77777777" w:rsidTr="00D30E98">
        <w:tc>
          <w:tcPr>
            <w:tcW w:w="427" w:type="dxa"/>
          </w:tcPr>
          <w:p w14:paraId="7D93B67E" w14:textId="77777777" w:rsidR="00D30E98" w:rsidRPr="008A36F8" w:rsidRDefault="00D30E98" w:rsidP="00D30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26CCEC0C" w14:textId="17BC746D" w:rsidR="00D30E98" w:rsidRPr="008A36F8" w:rsidRDefault="00D30E98" w:rsidP="00D30E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BUS 3020 or ECN 3010 or FIN 3040</w:t>
            </w:r>
          </w:p>
        </w:tc>
        <w:tc>
          <w:tcPr>
            <w:tcW w:w="1588" w:type="dxa"/>
          </w:tcPr>
          <w:p w14:paraId="1E884DF8" w14:textId="1686ECD1" w:rsidR="00D30E98" w:rsidRPr="008A36F8" w:rsidRDefault="00D30E98" w:rsidP="00D30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CBK Course</w:t>
            </w:r>
          </w:p>
        </w:tc>
        <w:tc>
          <w:tcPr>
            <w:tcW w:w="794" w:type="dxa"/>
          </w:tcPr>
          <w:p w14:paraId="6E23F31D" w14:textId="77777777" w:rsidR="00D30E98" w:rsidRPr="008A36F8" w:rsidRDefault="00D30E98" w:rsidP="00D30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</w:tcPr>
          <w:p w14:paraId="74329F6F" w14:textId="77777777" w:rsidR="00D30E98" w:rsidRPr="008A36F8" w:rsidRDefault="00D30E98" w:rsidP="00D30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14:paraId="551B67EC" w14:textId="478BCFE3" w:rsidR="00D30E98" w:rsidRPr="008A36F8" w:rsidRDefault="00D30E98" w:rsidP="00D30E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Business Electives (3000 or higher)</w:t>
            </w:r>
          </w:p>
        </w:tc>
        <w:tc>
          <w:tcPr>
            <w:tcW w:w="1801" w:type="dxa"/>
          </w:tcPr>
          <w:p w14:paraId="176EB9A7" w14:textId="447C19A4" w:rsidR="00D30E98" w:rsidRPr="008A36F8" w:rsidRDefault="00D30E98" w:rsidP="00D30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0DD50B3F" w14:textId="77777777" w:rsidR="00D30E98" w:rsidRPr="008A36F8" w:rsidRDefault="00D30E98" w:rsidP="00D30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2A39" w:rsidRPr="008A36F8" w14:paraId="0528E152" w14:textId="77777777" w:rsidTr="00D30E98">
        <w:tc>
          <w:tcPr>
            <w:tcW w:w="427" w:type="dxa"/>
          </w:tcPr>
          <w:p w14:paraId="1552BEED" w14:textId="77777777" w:rsidR="009519CE" w:rsidRPr="008A36F8" w:rsidRDefault="009519CE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22734B5D" w14:textId="77777777" w:rsidR="009519CE" w:rsidRPr="008A36F8" w:rsidRDefault="001644AB" w:rsidP="00AA49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6F8">
              <w:rPr>
                <w:rFonts w:ascii="Times New Roman" w:hAnsi="Times New Roman" w:cs="Times New Roman"/>
                <w:sz w:val="21"/>
                <w:szCs w:val="21"/>
              </w:rPr>
              <w:t>ITM 3010</w:t>
            </w:r>
            <w:r w:rsidR="009519CE" w:rsidRPr="008A36F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88" w:type="dxa"/>
          </w:tcPr>
          <w:p w14:paraId="3C1EEA47" w14:textId="77777777" w:rsidR="009519CE" w:rsidRPr="008A36F8" w:rsidRDefault="001644AB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1"/>
                <w:szCs w:val="21"/>
              </w:rPr>
              <w:t>Management Information Systems</w:t>
            </w:r>
            <w:r w:rsidR="009519CE" w:rsidRPr="008A36F8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794" w:type="dxa"/>
          </w:tcPr>
          <w:p w14:paraId="090E882D" w14:textId="77777777" w:rsidR="009519CE" w:rsidRPr="008A36F8" w:rsidRDefault="006E1937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</w:tcPr>
          <w:p w14:paraId="0D8AECC9" w14:textId="77777777" w:rsidR="009519CE" w:rsidRPr="008A36F8" w:rsidRDefault="009519CE" w:rsidP="00AA4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25AA849B" w14:textId="77777777" w:rsidR="009519CE" w:rsidRPr="008A36F8" w:rsidRDefault="00EF6EA5" w:rsidP="00AA49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6F8">
              <w:rPr>
                <w:rFonts w:ascii="Times New Roman" w:hAnsi="Times New Roman" w:cs="Times New Roman"/>
                <w:sz w:val="21"/>
                <w:szCs w:val="21"/>
              </w:rPr>
              <w:t>Entrepreneurship Track Elective**</w:t>
            </w:r>
          </w:p>
        </w:tc>
        <w:tc>
          <w:tcPr>
            <w:tcW w:w="1801" w:type="dxa"/>
          </w:tcPr>
          <w:p w14:paraId="19AE00E2" w14:textId="77777777" w:rsidR="009519CE" w:rsidRPr="008A36F8" w:rsidRDefault="009519CE" w:rsidP="00A32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3649805" w14:textId="77777777" w:rsidR="009519CE" w:rsidRPr="008A36F8" w:rsidRDefault="006E1937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2A39" w:rsidRPr="008A36F8" w14:paraId="617EB345" w14:textId="77777777" w:rsidTr="00D30E98">
        <w:tc>
          <w:tcPr>
            <w:tcW w:w="427" w:type="dxa"/>
          </w:tcPr>
          <w:p w14:paraId="0C58B0AD" w14:textId="77777777" w:rsidR="009519CE" w:rsidRPr="008A36F8" w:rsidRDefault="009519CE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417EA4EE" w14:textId="77777777" w:rsidR="009519CE" w:rsidRPr="008A36F8" w:rsidRDefault="001644AB" w:rsidP="00AA49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6F8">
              <w:rPr>
                <w:rFonts w:ascii="Times New Roman" w:hAnsi="Times New Roman" w:cs="Times New Roman"/>
                <w:sz w:val="21"/>
                <w:szCs w:val="21"/>
              </w:rPr>
              <w:t>DSC 3190</w:t>
            </w:r>
            <w:r w:rsidR="009519CE" w:rsidRPr="008A36F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88" w:type="dxa"/>
          </w:tcPr>
          <w:p w14:paraId="328A0E43" w14:textId="77777777" w:rsidR="009519CE" w:rsidRPr="008A36F8" w:rsidRDefault="009519CE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1"/>
                <w:szCs w:val="21"/>
              </w:rPr>
              <w:t xml:space="preserve">Business </w:t>
            </w:r>
            <w:r w:rsidR="001644AB" w:rsidRPr="008A36F8">
              <w:rPr>
                <w:rFonts w:ascii="Times New Roman" w:hAnsi="Times New Roman" w:cs="Times New Roman"/>
                <w:sz w:val="21"/>
                <w:szCs w:val="21"/>
              </w:rPr>
              <w:t>Analytics</w:t>
            </w:r>
          </w:p>
        </w:tc>
        <w:tc>
          <w:tcPr>
            <w:tcW w:w="794" w:type="dxa"/>
          </w:tcPr>
          <w:p w14:paraId="7551E4F9" w14:textId="77777777" w:rsidR="009519CE" w:rsidRPr="008A36F8" w:rsidRDefault="006E1937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</w:tcPr>
          <w:p w14:paraId="61CA0CFB" w14:textId="77777777" w:rsidR="009519CE" w:rsidRPr="008A36F8" w:rsidRDefault="009519CE" w:rsidP="00AA4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1F60E203" w14:textId="77777777" w:rsidR="009519CE" w:rsidRPr="008A36F8" w:rsidRDefault="00130E9C" w:rsidP="00AA49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6F8">
              <w:rPr>
                <w:rFonts w:ascii="Times New Roman" w:hAnsi="Times New Roman" w:cs="Times New Roman"/>
                <w:sz w:val="21"/>
                <w:szCs w:val="21"/>
              </w:rPr>
              <w:t>General Education</w:t>
            </w:r>
          </w:p>
        </w:tc>
        <w:tc>
          <w:tcPr>
            <w:tcW w:w="1801" w:type="dxa"/>
          </w:tcPr>
          <w:p w14:paraId="62CB44FC" w14:textId="77777777" w:rsidR="009519CE" w:rsidRPr="008A36F8" w:rsidRDefault="00130E9C" w:rsidP="00A32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</w:p>
        </w:tc>
        <w:tc>
          <w:tcPr>
            <w:tcW w:w="804" w:type="dxa"/>
          </w:tcPr>
          <w:p w14:paraId="2B2264B8" w14:textId="77777777" w:rsidR="009519CE" w:rsidRPr="008A36F8" w:rsidRDefault="006E1937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2A39" w:rsidRPr="008A36F8" w14:paraId="7BA612C3" w14:textId="77777777" w:rsidTr="00A32A74">
        <w:trPr>
          <w:trHeight w:val="188"/>
        </w:trPr>
        <w:tc>
          <w:tcPr>
            <w:tcW w:w="3838" w:type="dxa"/>
            <w:gridSpan w:val="3"/>
          </w:tcPr>
          <w:p w14:paraId="54B04265" w14:textId="77777777" w:rsidR="009519CE" w:rsidRPr="008A36F8" w:rsidRDefault="009519CE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08EFFEDA" w14:textId="77777777" w:rsidR="009519CE" w:rsidRPr="008A36F8" w:rsidRDefault="006E1937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14" w:type="dxa"/>
            <w:gridSpan w:val="3"/>
          </w:tcPr>
          <w:p w14:paraId="7A10A2B8" w14:textId="77777777" w:rsidR="009519CE" w:rsidRPr="008A36F8" w:rsidRDefault="009519CE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4" w:type="dxa"/>
          </w:tcPr>
          <w:p w14:paraId="6B3F6F84" w14:textId="77777777" w:rsidR="009519CE" w:rsidRPr="008A36F8" w:rsidRDefault="006E1937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2D2AADC4" w14:textId="77777777" w:rsidR="0077149A" w:rsidRPr="008A36F8" w:rsidRDefault="0077149A" w:rsidP="00AA499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8A0F8B" w:rsidRPr="008A36F8" w14:paraId="4481366F" w14:textId="77777777" w:rsidTr="00DB51F0">
        <w:tc>
          <w:tcPr>
            <w:tcW w:w="9350" w:type="dxa"/>
            <w:gridSpan w:val="8"/>
          </w:tcPr>
          <w:p w14:paraId="5958F378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</w:p>
        </w:tc>
      </w:tr>
      <w:tr w:rsidR="008A0F8B" w:rsidRPr="008A36F8" w14:paraId="26D73821" w14:textId="77777777" w:rsidTr="00DB51F0">
        <w:tc>
          <w:tcPr>
            <w:tcW w:w="4722" w:type="dxa"/>
            <w:gridSpan w:val="4"/>
          </w:tcPr>
          <w:p w14:paraId="2C12131F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4C745B16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8A0F8B" w:rsidRPr="008A36F8" w14:paraId="683FBD98" w14:textId="77777777" w:rsidTr="0077149A">
        <w:tc>
          <w:tcPr>
            <w:tcW w:w="442" w:type="dxa"/>
          </w:tcPr>
          <w:p w14:paraId="29911B5D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3ED37C4D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525474AE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0D0D27D5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4CBDCA14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FE47D8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6116F67E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48FB357C" w14:textId="77777777" w:rsidR="0077149A" w:rsidRPr="008A36F8" w:rsidRDefault="0077149A" w:rsidP="00AA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8A0F8B" w:rsidRPr="008A36F8" w14:paraId="0BC62986" w14:textId="77777777" w:rsidTr="00ED5C44">
        <w:tc>
          <w:tcPr>
            <w:tcW w:w="442" w:type="dxa"/>
          </w:tcPr>
          <w:p w14:paraId="70597178" w14:textId="77777777" w:rsidR="009519CE" w:rsidRPr="008A36F8" w:rsidRDefault="009519CE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3262EF19" w14:textId="77777777" w:rsidR="009519CE" w:rsidRPr="008A36F8" w:rsidRDefault="009519CE" w:rsidP="00AA49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6F8">
              <w:rPr>
                <w:rFonts w:ascii="Times New Roman" w:hAnsi="Times New Roman" w:cs="Times New Roman"/>
                <w:sz w:val="21"/>
                <w:szCs w:val="21"/>
              </w:rPr>
              <w:t>MGT 4660</w:t>
            </w:r>
          </w:p>
        </w:tc>
        <w:tc>
          <w:tcPr>
            <w:tcW w:w="1608" w:type="dxa"/>
          </w:tcPr>
          <w:p w14:paraId="187B5825" w14:textId="1B6312A4" w:rsidR="009519CE" w:rsidRPr="008A36F8" w:rsidRDefault="009519CE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1"/>
                <w:szCs w:val="21"/>
              </w:rPr>
              <w:t>Business Strategy</w:t>
            </w:r>
            <w:r w:rsidR="00A32A74" w:rsidRPr="008A36F8">
              <w:rPr>
                <w:rFonts w:ascii="Times New Roman" w:hAnsi="Times New Roman" w:cs="Times New Roman"/>
                <w:sz w:val="21"/>
                <w:szCs w:val="21"/>
              </w:rPr>
              <w:t xml:space="preserve"> (WD)</w:t>
            </w:r>
          </w:p>
        </w:tc>
        <w:tc>
          <w:tcPr>
            <w:tcW w:w="794" w:type="dxa"/>
          </w:tcPr>
          <w:p w14:paraId="4EF1308C" w14:textId="77777777" w:rsidR="009519CE" w:rsidRPr="008A36F8" w:rsidRDefault="006E1937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5E0520A" w14:textId="77777777" w:rsidR="009519CE" w:rsidRPr="008A36F8" w:rsidRDefault="009519CE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9B801AE" w14:textId="6812E84E" w:rsidR="009519CE" w:rsidRPr="008A36F8" w:rsidRDefault="00A32A74" w:rsidP="00AA49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6F8">
              <w:rPr>
                <w:rFonts w:ascii="Times New Roman" w:hAnsi="Times New Roman" w:cs="Times New Roman"/>
                <w:sz w:val="21"/>
                <w:szCs w:val="21"/>
              </w:rPr>
              <w:t>MGT 4420</w:t>
            </w:r>
          </w:p>
        </w:tc>
        <w:tc>
          <w:tcPr>
            <w:tcW w:w="1980" w:type="dxa"/>
          </w:tcPr>
          <w:p w14:paraId="032544F5" w14:textId="108FDC28" w:rsidR="009519CE" w:rsidRPr="008A36F8" w:rsidRDefault="00A32A74" w:rsidP="00A32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1"/>
                <w:szCs w:val="21"/>
              </w:rPr>
              <w:t>Supply Chain Management</w:t>
            </w:r>
          </w:p>
        </w:tc>
        <w:tc>
          <w:tcPr>
            <w:tcW w:w="805" w:type="dxa"/>
          </w:tcPr>
          <w:p w14:paraId="47D32F30" w14:textId="77777777" w:rsidR="009519CE" w:rsidRPr="008A36F8" w:rsidRDefault="006E1937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0F8B" w:rsidRPr="008A36F8" w14:paraId="63BFAB3C" w14:textId="77777777" w:rsidTr="00ED5C44">
        <w:tc>
          <w:tcPr>
            <w:tcW w:w="442" w:type="dxa"/>
          </w:tcPr>
          <w:p w14:paraId="4C339F12" w14:textId="77777777" w:rsidR="009519CE" w:rsidRPr="008A36F8" w:rsidRDefault="009519CE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36A4183" w14:textId="77777777" w:rsidR="009519CE" w:rsidRPr="008A36F8" w:rsidRDefault="00EF6EA5" w:rsidP="00AA499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36F8">
              <w:rPr>
                <w:rFonts w:ascii="Times New Roman" w:hAnsi="Times New Roman" w:cs="Times New Roman"/>
                <w:sz w:val="21"/>
                <w:szCs w:val="21"/>
              </w:rPr>
              <w:t>Entrepreneurship Track Elective**</w:t>
            </w:r>
          </w:p>
        </w:tc>
        <w:tc>
          <w:tcPr>
            <w:tcW w:w="1608" w:type="dxa"/>
          </w:tcPr>
          <w:p w14:paraId="4E6045D6" w14:textId="77777777" w:rsidR="009519CE" w:rsidRPr="008A36F8" w:rsidRDefault="009519CE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5E63F756" w14:textId="77777777" w:rsidR="009519CE" w:rsidRPr="008A36F8" w:rsidRDefault="006E1937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3C147ADB" w14:textId="77777777" w:rsidR="009519CE" w:rsidRPr="008A36F8" w:rsidRDefault="009519CE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8B9EA83" w14:textId="77777777" w:rsidR="009519CE" w:rsidRPr="00361712" w:rsidRDefault="00C90F16" w:rsidP="00AA49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1712">
              <w:rPr>
                <w:rFonts w:ascii="Times New Roman" w:hAnsi="Times New Roman" w:cs="Times New Roman"/>
                <w:sz w:val="21"/>
                <w:szCs w:val="21"/>
              </w:rPr>
              <w:t>General Education</w:t>
            </w:r>
          </w:p>
        </w:tc>
        <w:tc>
          <w:tcPr>
            <w:tcW w:w="1980" w:type="dxa"/>
          </w:tcPr>
          <w:p w14:paraId="74144059" w14:textId="77777777" w:rsidR="009519CE" w:rsidRPr="00361712" w:rsidRDefault="00C90F16" w:rsidP="00A32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12">
              <w:rPr>
                <w:rFonts w:ascii="Times New Roman" w:hAnsi="Times New Roman" w:cs="Times New Roman"/>
                <w:sz w:val="20"/>
                <w:szCs w:val="20"/>
              </w:rPr>
              <w:t>Philosophy and Religion</w:t>
            </w:r>
          </w:p>
          <w:p w14:paraId="0F66A452" w14:textId="286FE721" w:rsidR="008659C7" w:rsidRPr="00361712" w:rsidRDefault="008659C7" w:rsidP="00A32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6FBA93A9" w14:textId="77777777" w:rsidR="009519CE" w:rsidRPr="00361712" w:rsidRDefault="009F1B49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7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0F8B" w:rsidRPr="008A36F8" w14:paraId="3B915785" w14:textId="77777777" w:rsidTr="00ED5C44">
        <w:tc>
          <w:tcPr>
            <w:tcW w:w="442" w:type="dxa"/>
          </w:tcPr>
          <w:p w14:paraId="4B190BEA" w14:textId="77777777" w:rsidR="009519CE" w:rsidRPr="008A36F8" w:rsidRDefault="009519CE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1AEAF829" w14:textId="77777777" w:rsidR="009519CE" w:rsidRPr="008A36F8" w:rsidRDefault="00EF6EA5" w:rsidP="00AA49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6F8">
              <w:rPr>
                <w:rFonts w:ascii="Times New Roman" w:hAnsi="Times New Roman" w:cs="Times New Roman"/>
                <w:sz w:val="21"/>
                <w:szCs w:val="21"/>
              </w:rPr>
              <w:t>ENTR 4000</w:t>
            </w:r>
          </w:p>
        </w:tc>
        <w:tc>
          <w:tcPr>
            <w:tcW w:w="1608" w:type="dxa"/>
          </w:tcPr>
          <w:p w14:paraId="433F02CE" w14:textId="77777777" w:rsidR="009519CE" w:rsidRPr="008A36F8" w:rsidRDefault="00EF6EA5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Planning &amp; Strategy</w:t>
            </w:r>
          </w:p>
        </w:tc>
        <w:tc>
          <w:tcPr>
            <w:tcW w:w="794" w:type="dxa"/>
          </w:tcPr>
          <w:p w14:paraId="635B5E5E" w14:textId="77777777" w:rsidR="009519CE" w:rsidRPr="008A36F8" w:rsidRDefault="006E1937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3402B91" w14:textId="77777777" w:rsidR="009519CE" w:rsidRPr="008A36F8" w:rsidRDefault="009519CE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FD43757" w14:textId="77777777" w:rsidR="009519CE" w:rsidRPr="008A36F8" w:rsidRDefault="00EF6EA5" w:rsidP="00AA49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6F8">
              <w:rPr>
                <w:rFonts w:ascii="Times New Roman" w:hAnsi="Times New Roman" w:cs="Times New Roman"/>
                <w:sz w:val="21"/>
                <w:szCs w:val="21"/>
              </w:rPr>
              <w:t>MKT 4400</w:t>
            </w:r>
          </w:p>
        </w:tc>
        <w:tc>
          <w:tcPr>
            <w:tcW w:w="1980" w:type="dxa"/>
          </w:tcPr>
          <w:p w14:paraId="5B5BBA07" w14:textId="77777777" w:rsidR="009519CE" w:rsidRPr="008A36F8" w:rsidRDefault="00EF6EA5" w:rsidP="00A32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Social Media Marketing</w:t>
            </w:r>
          </w:p>
        </w:tc>
        <w:tc>
          <w:tcPr>
            <w:tcW w:w="805" w:type="dxa"/>
          </w:tcPr>
          <w:p w14:paraId="68FC8BF0" w14:textId="77777777" w:rsidR="009519CE" w:rsidRPr="008A36F8" w:rsidRDefault="006E1937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0F8B" w:rsidRPr="008A36F8" w14:paraId="1898100B" w14:textId="77777777" w:rsidTr="00ED5C44">
        <w:tc>
          <w:tcPr>
            <w:tcW w:w="442" w:type="dxa"/>
          </w:tcPr>
          <w:p w14:paraId="51D76148" w14:textId="77777777" w:rsidR="009519CE" w:rsidRPr="00AD5F28" w:rsidRDefault="009519CE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4EBBEA70" w14:textId="77777777" w:rsidR="009519CE" w:rsidRPr="00AD5F28" w:rsidRDefault="009306C6" w:rsidP="00AA49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>University Wide Elective</w:t>
            </w:r>
          </w:p>
        </w:tc>
        <w:tc>
          <w:tcPr>
            <w:tcW w:w="1608" w:type="dxa"/>
          </w:tcPr>
          <w:p w14:paraId="1A1D9804" w14:textId="216EE330" w:rsidR="009519CE" w:rsidRPr="00AD5F28" w:rsidRDefault="009519CE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7C5D964F" w14:textId="77777777" w:rsidR="009519CE" w:rsidRPr="00AD5F28" w:rsidRDefault="009306C6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2D5C5221" w14:textId="77777777" w:rsidR="009519CE" w:rsidRPr="00AD5F28" w:rsidRDefault="009519CE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9C79886" w14:textId="77777777" w:rsidR="009519CE" w:rsidRPr="00AD5F28" w:rsidRDefault="009519CE" w:rsidP="00AA49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>University Wide Elective</w:t>
            </w:r>
          </w:p>
        </w:tc>
        <w:tc>
          <w:tcPr>
            <w:tcW w:w="1980" w:type="dxa"/>
          </w:tcPr>
          <w:p w14:paraId="09333309" w14:textId="69904B2A" w:rsidR="009519CE" w:rsidRPr="00AD5F28" w:rsidRDefault="009519CE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0C399865" w14:textId="77777777" w:rsidR="009519CE" w:rsidRPr="00AD5F28" w:rsidRDefault="006E1937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0F8B" w:rsidRPr="008A36F8" w14:paraId="4856BF8F" w14:textId="77777777" w:rsidTr="00CE4636">
        <w:tc>
          <w:tcPr>
            <w:tcW w:w="442" w:type="dxa"/>
          </w:tcPr>
          <w:p w14:paraId="1CAC3610" w14:textId="77777777" w:rsidR="009F1B49" w:rsidRPr="00AD5F28" w:rsidRDefault="009F1B49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15A2C2E8" w14:textId="77777777" w:rsidR="009F1B49" w:rsidRPr="00AD5F28" w:rsidRDefault="009F1B49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1"/>
                <w:szCs w:val="21"/>
              </w:rPr>
              <w:t>University Wide Elective</w:t>
            </w:r>
          </w:p>
        </w:tc>
        <w:tc>
          <w:tcPr>
            <w:tcW w:w="1608" w:type="dxa"/>
          </w:tcPr>
          <w:p w14:paraId="201BEF83" w14:textId="5FA07E65" w:rsidR="009F1B49" w:rsidRPr="00AD5F28" w:rsidRDefault="009F1B49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6AC03507" w14:textId="77777777" w:rsidR="009F1B49" w:rsidRPr="00AD5F28" w:rsidRDefault="009F1B49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ABF2F79" w14:textId="77777777" w:rsidR="009F1B49" w:rsidRPr="00AD5F28" w:rsidRDefault="009F1B49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38D1E4E" w14:textId="77777777" w:rsidR="009F1B49" w:rsidRPr="00AD5F28" w:rsidRDefault="009F1B49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7D07F03" w14:textId="77777777" w:rsidR="009F1B49" w:rsidRPr="00AD5F28" w:rsidRDefault="009F1B49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34A5666A" w14:textId="77777777" w:rsidR="009F1B49" w:rsidRPr="00AD5F28" w:rsidRDefault="009F1B49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8B" w:rsidRPr="008A36F8" w14:paraId="7A4702DE" w14:textId="77777777" w:rsidTr="0034702E">
        <w:tc>
          <w:tcPr>
            <w:tcW w:w="3928" w:type="dxa"/>
            <w:gridSpan w:val="3"/>
          </w:tcPr>
          <w:p w14:paraId="42FF9CA0" w14:textId="77777777" w:rsidR="009F1B49" w:rsidRPr="008A36F8" w:rsidRDefault="009F1B49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328917F" w14:textId="77777777" w:rsidR="009F1B49" w:rsidRPr="008A36F8" w:rsidRDefault="009F1B49" w:rsidP="00AA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3" w:type="dxa"/>
            <w:gridSpan w:val="3"/>
          </w:tcPr>
          <w:p w14:paraId="26629A24" w14:textId="77777777" w:rsidR="009F1B49" w:rsidRPr="008A36F8" w:rsidRDefault="009F1B49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2FC02B39" w14:textId="77777777" w:rsidR="009F1B49" w:rsidRPr="008A36F8" w:rsidRDefault="009F1B49" w:rsidP="00AA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14:paraId="114604B3" w14:textId="77777777" w:rsidR="009519CE" w:rsidRPr="008A36F8" w:rsidRDefault="009519CE" w:rsidP="00AA4992">
      <w:pPr>
        <w:rPr>
          <w:rFonts w:ascii="Times New Roman" w:hAnsi="Times New Roman" w:cs="Times New Roman"/>
          <w:sz w:val="21"/>
          <w:szCs w:val="21"/>
        </w:rPr>
      </w:pPr>
    </w:p>
    <w:p w14:paraId="585A442C" w14:textId="77777777" w:rsidR="008A36F8" w:rsidRPr="008A36F8" w:rsidRDefault="008A36F8" w:rsidP="008A36F8">
      <w:pPr>
        <w:rPr>
          <w:rFonts w:ascii="Times New Roman" w:hAnsi="Times New Roman" w:cs="Times New Roman"/>
          <w:b/>
          <w:sz w:val="19"/>
          <w:szCs w:val="19"/>
        </w:rPr>
      </w:pPr>
      <w:r w:rsidRPr="008A36F8">
        <w:rPr>
          <w:rFonts w:ascii="Times New Roman" w:hAnsi="Times New Roman" w:cs="Times New Roman"/>
          <w:b/>
          <w:color w:val="333333"/>
          <w:sz w:val="19"/>
          <w:szCs w:val="19"/>
          <w:shd w:val="clear" w:color="auto" w:fill="FFFFFF"/>
        </w:rPr>
        <w:t>All students majoring in Business Administration must complete the Passport to Professional Success Program those courses include BUS 1001, BUS 1002, BUS 1003, BUS 1004, BUS 1005, BUS 1006</w:t>
      </w:r>
    </w:p>
    <w:p w14:paraId="462EF8DB" w14:textId="6D024D3A" w:rsidR="009519CE" w:rsidRPr="00B04E81" w:rsidRDefault="009519CE" w:rsidP="00AA4992">
      <w:pPr>
        <w:tabs>
          <w:tab w:val="left" w:pos="1305"/>
        </w:tabs>
        <w:rPr>
          <w:rFonts w:ascii="Times New Roman" w:hAnsi="Times New Roman" w:cs="Times New Roman"/>
          <w:sz w:val="19"/>
          <w:szCs w:val="19"/>
        </w:rPr>
      </w:pPr>
      <w:r w:rsidRPr="008A36F8">
        <w:rPr>
          <w:rFonts w:ascii="Times New Roman" w:hAnsi="Times New Roman" w:cs="Times New Roman"/>
          <w:sz w:val="19"/>
          <w:szCs w:val="19"/>
        </w:rPr>
        <w:t>** T</w:t>
      </w:r>
      <w:r w:rsidR="000F425F" w:rsidRPr="008A36F8">
        <w:rPr>
          <w:rFonts w:ascii="Times New Roman" w:hAnsi="Times New Roman" w:cs="Times New Roman"/>
          <w:sz w:val="19"/>
          <w:szCs w:val="19"/>
        </w:rPr>
        <w:t>rack Electives include</w:t>
      </w:r>
      <w:r w:rsidRPr="008A36F8">
        <w:rPr>
          <w:rFonts w:ascii="Times New Roman" w:hAnsi="Times New Roman" w:cs="Times New Roman"/>
          <w:sz w:val="19"/>
          <w:szCs w:val="19"/>
        </w:rPr>
        <w:t xml:space="preserve"> </w:t>
      </w:r>
      <w:r w:rsidR="00EF6EA5" w:rsidRPr="008A36F8">
        <w:rPr>
          <w:rFonts w:ascii="Times New Roman" w:hAnsi="Times New Roman" w:cs="Times New Roman"/>
          <w:sz w:val="19"/>
          <w:szCs w:val="19"/>
        </w:rPr>
        <w:t>any 3000 or 4000 level Business course and/or ART 3800, MUS 3800, MUS 3580, MCM 3600, RSA 4160 or RSA 4400</w:t>
      </w:r>
    </w:p>
    <w:p w14:paraId="10DA5F91" w14:textId="77777777" w:rsidR="0077149A" w:rsidRPr="0062634E" w:rsidRDefault="0077149A" w:rsidP="00AA4992">
      <w:pPr>
        <w:rPr>
          <w:rFonts w:ascii="Times New Roman" w:hAnsi="Times New Roman" w:cs="Times New Roman"/>
          <w:sz w:val="20"/>
          <w:szCs w:val="20"/>
        </w:rPr>
      </w:pPr>
    </w:p>
    <w:sectPr w:rsidR="0077149A" w:rsidRPr="0062634E" w:rsidSect="00596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76ED" w14:textId="77777777" w:rsidR="006E09C3" w:rsidRDefault="006E09C3" w:rsidP="009451D4">
      <w:pPr>
        <w:spacing w:after="0" w:line="240" w:lineRule="auto"/>
      </w:pPr>
      <w:r>
        <w:separator/>
      </w:r>
    </w:p>
  </w:endnote>
  <w:endnote w:type="continuationSeparator" w:id="0">
    <w:p w14:paraId="1F23C0D8" w14:textId="77777777" w:rsidR="006E09C3" w:rsidRDefault="006E09C3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70BF" w14:textId="77777777" w:rsidR="006F5808" w:rsidRDefault="006F5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0E04" w14:textId="77777777" w:rsidR="007E535B" w:rsidRDefault="007E535B" w:rsidP="007E535B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***ALL GENERAL EDUCATION COURSES CAN BE INTERCHANGED***</w:t>
    </w:r>
  </w:p>
  <w:p w14:paraId="362F79BE" w14:textId="77777777" w:rsidR="006F5808" w:rsidRDefault="006F5808" w:rsidP="006F5808">
    <w:pPr>
      <w:pStyle w:val="Footer"/>
    </w:pPr>
    <w:r>
      <w:rPr>
        <w:sz w:val="18"/>
        <w:szCs w:val="18"/>
      </w:rPr>
      <w:t xml:space="preserve"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</w:t>
    </w:r>
    <w:proofErr w:type="gramStart"/>
    <w:r>
      <w:rPr>
        <w:sz w:val="18"/>
        <w:szCs w:val="18"/>
      </w:rPr>
      <w:t>study</w:t>
    </w:r>
    <w:proofErr w:type="gramEnd"/>
    <w:r>
      <w:rPr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573F" w14:textId="77777777" w:rsidR="006F5808" w:rsidRDefault="006F5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827E" w14:textId="77777777" w:rsidR="006E09C3" w:rsidRDefault="006E09C3" w:rsidP="009451D4">
      <w:pPr>
        <w:spacing w:after="0" w:line="240" w:lineRule="auto"/>
      </w:pPr>
      <w:r>
        <w:separator/>
      </w:r>
    </w:p>
  </w:footnote>
  <w:footnote w:type="continuationSeparator" w:id="0">
    <w:p w14:paraId="6317A97C" w14:textId="77777777" w:rsidR="006E09C3" w:rsidRDefault="006E09C3" w:rsidP="0094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E626" w14:textId="77777777" w:rsidR="006F5808" w:rsidRDefault="006F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56FD" w14:textId="77777777" w:rsidR="006F5808" w:rsidRDefault="006F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A7F1" w14:textId="77777777" w:rsidR="006F5808" w:rsidRDefault="006F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47AF5"/>
    <w:rsid w:val="00057DAC"/>
    <w:rsid w:val="00071870"/>
    <w:rsid w:val="00073BA9"/>
    <w:rsid w:val="000846A6"/>
    <w:rsid w:val="000F425F"/>
    <w:rsid w:val="00130E9C"/>
    <w:rsid w:val="001644AB"/>
    <w:rsid w:val="001A0231"/>
    <w:rsid w:val="001D7CC1"/>
    <w:rsid w:val="00217414"/>
    <w:rsid w:val="002A2F19"/>
    <w:rsid w:val="002A473C"/>
    <w:rsid w:val="002D344B"/>
    <w:rsid w:val="002F0BA6"/>
    <w:rsid w:val="00361712"/>
    <w:rsid w:val="00364426"/>
    <w:rsid w:val="003A1B0A"/>
    <w:rsid w:val="003A46A1"/>
    <w:rsid w:val="00435C8F"/>
    <w:rsid w:val="0044572F"/>
    <w:rsid w:val="00495B95"/>
    <w:rsid w:val="0050233E"/>
    <w:rsid w:val="0051060E"/>
    <w:rsid w:val="00515766"/>
    <w:rsid w:val="00550689"/>
    <w:rsid w:val="005963ED"/>
    <w:rsid w:val="006016EF"/>
    <w:rsid w:val="00604BFF"/>
    <w:rsid w:val="00622D55"/>
    <w:rsid w:val="0062634E"/>
    <w:rsid w:val="006654BD"/>
    <w:rsid w:val="006E09C3"/>
    <w:rsid w:val="006E1937"/>
    <w:rsid w:val="006F5808"/>
    <w:rsid w:val="0070588B"/>
    <w:rsid w:val="007408A0"/>
    <w:rsid w:val="0077051E"/>
    <w:rsid w:val="0077149A"/>
    <w:rsid w:val="007E2ECF"/>
    <w:rsid w:val="007E535B"/>
    <w:rsid w:val="008268F5"/>
    <w:rsid w:val="00831A1F"/>
    <w:rsid w:val="0083669B"/>
    <w:rsid w:val="008659C7"/>
    <w:rsid w:val="008A0F8B"/>
    <w:rsid w:val="008A36F8"/>
    <w:rsid w:val="008D439F"/>
    <w:rsid w:val="008E5864"/>
    <w:rsid w:val="009306C6"/>
    <w:rsid w:val="009451D4"/>
    <w:rsid w:val="0094600C"/>
    <w:rsid w:val="009519CE"/>
    <w:rsid w:val="00997410"/>
    <w:rsid w:val="009F03B4"/>
    <w:rsid w:val="009F1B49"/>
    <w:rsid w:val="00A0000A"/>
    <w:rsid w:val="00A32A74"/>
    <w:rsid w:val="00A37A0D"/>
    <w:rsid w:val="00A86BB3"/>
    <w:rsid w:val="00AA2217"/>
    <w:rsid w:val="00AA3B3B"/>
    <w:rsid w:val="00AA4992"/>
    <w:rsid w:val="00AC56BD"/>
    <w:rsid w:val="00AD5F28"/>
    <w:rsid w:val="00AF17FB"/>
    <w:rsid w:val="00B04C34"/>
    <w:rsid w:val="00B1021A"/>
    <w:rsid w:val="00B5171B"/>
    <w:rsid w:val="00C146DA"/>
    <w:rsid w:val="00C4738A"/>
    <w:rsid w:val="00C77DE1"/>
    <w:rsid w:val="00C77F6A"/>
    <w:rsid w:val="00C90F16"/>
    <w:rsid w:val="00CB3AE5"/>
    <w:rsid w:val="00CD3630"/>
    <w:rsid w:val="00CF2A39"/>
    <w:rsid w:val="00D03C04"/>
    <w:rsid w:val="00D30E98"/>
    <w:rsid w:val="00D74621"/>
    <w:rsid w:val="00E32FAF"/>
    <w:rsid w:val="00E76B5B"/>
    <w:rsid w:val="00EE6704"/>
    <w:rsid w:val="00EF6EA5"/>
    <w:rsid w:val="00F73D50"/>
    <w:rsid w:val="00F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88B2972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372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Stewart Thomas</dc:creator>
  <cp:keywords/>
  <dc:description/>
  <cp:lastModifiedBy>Joshua R. Lane</cp:lastModifiedBy>
  <cp:revision>7</cp:revision>
  <cp:lastPrinted>2023-10-24T13:13:00Z</cp:lastPrinted>
  <dcterms:created xsi:type="dcterms:W3CDTF">2024-06-04T19:32:00Z</dcterms:created>
  <dcterms:modified xsi:type="dcterms:W3CDTF">2024-07-05T15:03:00Z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898efbb1c556fd5da99e0935b0a889ae3e82c38b31c924d7d60a7c2b7ff983f8</vt:lpwstr>
  </property>
</Properties>
</file>